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619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</w:p>
    <w:p w14:paraId="0C7A771C" w14:textId="77777777" w:rsidR="000209D8" w:rsidRDefault="000209D8" w:rsidP="000209D8">
      <w:pPr>
        <w:pStyle w:val="Sinespaciado"/>
        <w:rPr>
          <w:sz w:val="32"/>
          <w:szCs w:val="32"/>
        </w:rPr>
      </w:pPr>
    </w:p>
    <w:p w14:paraId="5138218C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</w:p>
    <w:p w14:paraId="716BD06C" w14:textId="77777777" w:rsidR="000209D8" w:rsidRPr="008161E6" w:rsidRDefault="000209D8" w:rsidP="000209D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027B3E6" w14:textId="77777777" w:rsidR="000209D8" w:rsidRPr="008161E6" w:rsidRDefault="000209D8" w:rsidP="000209D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E2D515A" w14:textId="77777777" w:rsidR="000209D8" w:rsidRPr="008161E6" w:rsidRDefault="000209D8" w:rsidP="000209D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B96B885" w14:textId="77777777" w:rsidR="000209D8" w:rsidRPr="008161E6" w:rsidRDefault="000209D8" w:rsidP="000209D8">
      <w:pPr>
        <w:pStyle w:val="Sinespaciado"/>
        <w:rPr>
          <w:rFonts w:ascii="Californian FB" w:hAnsi="Californian FB"/>
          <w:sz w:val="32"/>
          <w:szCs w:val="32"/>
        </w:rPr>
      </w:pPr>
    </w:p>
    <w:p w14:paraId="7031A373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</w:p>
    <w:p w14:paraId="3B586A83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</w:t>
      </w:r>
      <w:r>
        <w:rPr>
          <w:b/>
          <w:bCs/>
          <w:sz w:val="32"/>
          <w:szCs w:val="32"/>
        </w:rPr>
        <w:t>JUNIO DEL EJERCICIO FISCAL 2021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49FB079E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</w:p>
    <w:p w14:paraId="3E60250B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</w:p>
    <w:p w14:paraId="0979FF60" w14:textId="77777777" w:rsidR="000209D8" w:rsidRDefault="000209D8" w:rsidP="000209D8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2846BA54" w14:textId="77777777" w:rsidR="000209D8" w:rsidRDefault="000209D8" w:rsidP="000209D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3C66E1B0" w14:textId="77777777" w:rsidR="000209D8" w:rsidRDefault="000209D8" w:rsidP="000209D8">
      <w:pPr>
        <w:pStyle w:val="Sinespaciado"/>
        <w:jc w:val="both"/>
        <w:rPr>
          <w:sz w:val="32"/>
          <w:szCs w:val="32"/>
        </w:rPr>
      </w:pPr>
    </w:p>
    <w:p w14:paraId="18A4EE99" w14:textId="77777777" w:rsidR="002639E4" w:rsidRDefault="002639E4"/>
    <w:sectPr w:rsidR="002639E4" w:rsidSect="000209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D8"/>
    <w:rsid w:val="000209D8"/>
    <w:rsid w:val="002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BB296"/>
  <w15:chartTrackingRefBased/>
  <w15:docId w15:val="{97B23DB6-687D-4012-A10A-B52C623F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2021-07-20T18:03:00Z</dcterms:created>
  <dcterms:modified xsi:type="dcterms:W3CDTF">2021-07-20T18:04:00Z</dcterms:modified>
</cp:coreProperties>
</file>